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9" w:rsidRDefault="003132F5" w:rsidP="003132F5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June 2025 Grab &amp; Go Breakfast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132F5" w:rsidTr="003132F5"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Monday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Brown Sugar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Strawberry Cream Cheese Bagels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Pretzel Stick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Cocoa Puffs®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Cherry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Strawberry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13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Waffles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Mini </w:t>
            </w:r>
            <w:proofErr w:type="spellStart"/>
            <w:r>
              <w:rPr>
                <w:rFonts w:ascii="Californian FB" w:hAnsi="Californian FB"/>
              </w:rPr>
              <w:t>Cinnis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Lucky Charms®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18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Apple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19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Brown Sugar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20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Strawberry Cream Cheese Bagels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Cinnamon Pretzel Stick 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Cocoa Puffs®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Cherry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26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Strawberry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27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Waffles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Mini </w:t>
            </w:r>
            <w:proofErr w:type="spellStart"/>
            <w:r>
              <w:rPr>
                <w:rFonts w:ascii="Californian FB" w:hAnsi="Californian FB"/>
              </w:rPr>
              <w:t>Cinnis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1% unflavored milk is offered with each meal.</w:t>
            </w:r>
          </w:p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 100% juice box is offered with each meal.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This institution is an equal opportunity provider.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Menus are subject to change without notice.</w:t>
            </w:r>
          </w:p>
        </w:tc>
      </w:tr>
    </w:tbl>
    <w:p w:rsidR="003132F5" w:rsidRDefault="003132F5" w:rsidP="003132F5">
      <w:pPr>
        <w:jc w:val="center"/>
        <w:rPr>
          <w:rFonts w:ascii="Californian FB" w:hAnsi="Californian FB"/>
        </w:rPr>
      </w:pPr>
    </w:p>
    <w:p w:rsidR="003132F5" w:rsidRDefault="003132F5" w:rsidP="003132F5">
      <w:pPr>
        <w:jc w:val="center"/>
        <w:rPr>
          <w:rFonts w:ascii="Californian FB" w:hAnsi="Californian FB"/>
        </w:rPr>
      </w:pPr>
    </w:p>
    <w:p w:rsidR="003132F5" w:rsidRDefault="003132F5" w:rsidP="003132F5">
      <w:pPr>
        <w:jc w:val="center"/>
        <w:rPr>
          <w:rFonts w:ascii="Californian FB" w:hAnsi="Californian FB"/>
        </w:rPr>
      </w:pPr>
    </w:p>
    <w:p w:rsidR="003132F5" w:rsidRDefault="003132F5" w:rsidP="003132F5">
      <w:pPr>
        <w:jc w:val="center"/>
        <w:rPr>
          <w:rFonts w:ascii="Californian FB" w:hAnsi="Californian FB"/>
        </w:rPr>
      </w:pPr>
    </w:p>
    <w:p w:rsidR="003132F5" w:rsidRDefault="003132F5" w:rsidP="003132F5">
      <w:pPr>
        <w:jc w:val="center"/>
        <w:rPr>
          <w:rFonts w:ascii="Californian FB" w:hAnsi="Californian FB"/>
        </w:rPr>
      </w:pPr>
    </w:p>
    <w:p w:rsidR="000113B1" w:rsidRDefault="000113B1" w:rsidP="003132F5">
      <w:pPr>
        <w:jc w:val="center"/>
        <w:rPr>
          <w:rFonts w:ascii="Californian FB" w:hAnsi="Californian FB"/>
        </w:rPr>
      </w:pPr>
    </w:p>
    <w:p w:rsidR="003132F5" w:rsidRDefault="003132F5" w:rsidP="003132F5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July 2025 Grab &amp; Go Breakfast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132F5" w:rsidTr="003132F5"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Monday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This institution is an equal opportunity provider.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Lucky Charms®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Apple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Brown Sugar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Strawberry Cream Cheese Bagels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Pretzel Stick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Cocoa Puffs®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Cherry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Strawberry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Waffles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14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Mini </w:t>
            </w:r>
            <w:proofErr w:type="spellStart"/>
            <w:r>
              <w:rPr>
                <w:rFonts w:ascii="Californian FB" w:hAnsi="Californian FB"/>
              </w:rPr>
              <w:t>Cinnis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15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Lucky Charms®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Apple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Brown Sugar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18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Strawberry Cream Cheese Bagels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21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Cinnamon Pretzel Stick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22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Cocoa Puffs® Cereal Bowl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Cherry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  <w:r w:rsidR="00C55943">
              <w:rPr>
                <w:rFonts w:ascii="Californian FB" w:hAnsi="Californian FB"/>
              </w:rPr>
              <w:t xml:space="preserve"> Pick Up Day!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Strawberry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Mini Waffles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</w:tr>
      <w:tr w:rsidR="003132F5" w:rsidTr="003132F5"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Mini </w:t>
            </w:r>
            <w:proofErr w:type="spellStart"/>
            <w:r>
              <w:rPr>
                <w:rFonts w:ascii="Californian FB" w:hAnsi="Californian FB"/>
              </w:rPr>
              <w:t>Cinnis</w:t>
            </w:r>
            <w:proofErr w:type="spellEnd"/>
            <w:r>
              <w:rPr>
                <w:rFonts w:ascii="Californian FB" w:hAnsi="Californian FB"/>
              </w:rPr>
              <w:t>® or Cinnamon Pretzel Stick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29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 oz. Assorted Cereal Bowls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Assorted </w:t>
            </w:r>
            <w:proofErr w:type="spellStart"/>
            <w:r>
              <w:rPr>
                <w:rFonts w:ascii="Californian FB" w:hAnsi="Californian FB"/>
              </w:rPr>
              <w:t>Frudel</w:t>
            </w:r>
            <w:proofErr w:type="spellEnd"/>
            <w:r>
              <w:rPr>
                <w:rFonts w:ascii="Californian FB" w:hAnsi="Californian FB"/>
              </w:rPr>
              <w:t>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31</w:t>
            </w:r>
            <w:r w:rsidR="00C55943">
              <w:rPr>
                <w:rFonts w:ascii="Californian FB" w:hAnsi="Californian FB"/>
              </w:rPr>
              <w:t xml:space="preserve"> </w:t>
            </w:r>
            <w:bookmarkStart w:id="0" w:name="_GoBack"/>
            <w:bookmarkEnd w:id="0"/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Assorted Pop Tarts®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Juice Box</w:t>
            </w:r>
          </w:p>
          <w:p w:rsidR="003132F5" w:rsidRDefault="003132F5" w:rsidP="003132F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Milk</w:t>
            </w:r>
          </w:p>
        </w:tc>
        <w:tc>
          <w:tcPr>
            <w:tcW w:w="2590" w:type="dxa"/>
          </w:tcPr>
          <w:p w:rsidR="003132F5" w:rsidRDefault="003132F5" w:rsidP="003132F5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Menus are subject to change without notice.</w:t>
            </w:r>
          </w:p>
        </w:tc>
      </w:tr>
    </w:tbl>
    <w:p w:rsidR="003132F5" w:rsidRDefault="003132F5" w:rsidP="003132F5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1% unflavored milk is offered with each meal.</w:t>
      </w:r>
    </w:p>
    <w:p w:rsidR="003132F5" w:rsidRPr="003132F5" w:rsidRDefault="003132F5" w:rsidP="003132F5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A 100% juice box is offered with each meal.</w:t>
      </w:r>
    </w:p>
    <w:sectPr w:rsidR="003132F5" w:rsidRPr="003132F5" w:rsidSect="003132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F5"/>
    <w:rsid w:val="000113B1"/>
    <w:rsid w:val="0021239F"/>
    <w:rsid w:val="003132F5"/>
    <w:rsid w:val="008F3409"/>
    <w:rsid w:val="00C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0772"/>
  <w15:chartTrackingRefBased/>
  <w15:docId w15:val="{468DA236-4D63-40D2-B22F-51A3F86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3</cp:revision>
  <dcterms:created xsi:type="dcterms:W3CDTF">2025-02-27T17:40:00Z</dcterms:created>
  <dcterms:modified xsi:type="dcterms:W3CDTF">2025-03-10T13:23:00Z</dcterms:modified>
</cp:coreProperties>
</file>